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D09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p w14:paraId="7F08B9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zh-TW" w:eastAsia="zh-TW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zh-TW" w:eastAsia="zh-CN" w:bidi="ar-SA"/>
          <w14:textFill>
            <w14:solidFill>
              <w14:schemeClr w14:val="tx1"/>
            </w14:solidFill>
          </w14:textFill>
        </w:rPr>
        <w:t>南阳工艺美术职业学院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zh-TW" w:eastAsia="zh-TW" w:bidi="ar-SA"/>
          <w14:textFill>
            <w14:solidFill>
              <w14:schemeClr w14:val="tx1"/>
            </w14:solidFill>
          </w14:textFill>
        </w:rPr>
        <w:t>校园心理剧</w:t>
      </w:r>
    </w:p>
    <w:p w14:paraId="6A52E7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zh-TW" w:eastAsia="zh-TW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zh-TW" w:eastAsia="zh-CN" w:bidi="ar-SA"/>
          <w14:textFill>
            <w14:solidFill>
              <w14:schemeClr w14:val="tx1"/>
            </w14:solidFill>
          </w14:textFill>
        </w:rPr>
        <w:t>参赛团队资格审核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zh-TW" w:eastAsia="zh-TW" w:bidi="ar-SA"/>
          <w14:textFill>
            <w14:solidFill>
              <w14:schemeClr w14:val="tx1"/>
            </w14:solidFill>
          </w14:textFill>
        </w:rPr>
        <w:t>表</w:t>
      </w:r>
      <w:bookmarkEnd w:id="0"/>
    </w:p>
    <w:tbl>
      <w:tblPr>
        <w:tblStyle w:val="3"/>
        <w:tblW w:w="839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3"/>
        <w:gridCol w:w="1260"/>
        <w:gridCol w:w="1357"/>
        <w:gridCol w:w="1332"/>
        <w:gridCol w:w="1228"/>
        <w:gridCol w:w="175"/>
        <w:gridCol w:w="1376"/>
      </w:tblGrid>
      <w:tr w14:paraId="4823D3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7D0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学   院</w:t>
            </w:r>
          </w:p>
        </w:tc>
        <w:tc>
          <w:tcPr>
            <w:tcW w:w="6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6687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DEB00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0C1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作品名称</w:t>
            </w:r>
          </w:p>
        </w:tc>
        <w:tc>
          <w:tcPr>
            <w:tcW w:w="6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99EB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A4363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E4A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队长姓名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A35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3C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联系手机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63A4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5ECA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指导老师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7A65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328FD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5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55B3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参</w:t>
            </w:r>
          </w:p>
          <w:p w14:paraId="3F48215E">
            <w:pPr>
              <w:bidi w:val="0"/>
              <w:spacing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赛</w:t>
            </w:r>
          </w:p>
          <w:p w14:paraId="1F19FD79">
            <w:pPr>
              <w:bidi w:val="0"/>
              <w:spacing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成</w:t>
            </w:r>
          </w:p>
          <w:p w14:paraId="72D0A839">
            <w:pPr>
              <w:bidi w:val="0"/>
              <w:spacing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36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姓名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DFD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63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专业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4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备注</w:t>
            </w:r>
          </w:p>
          <w:p w14:paraId="2341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shd w:val="clear" w:color="auto" w:fill="auto"/>
                <w:lang w:val="en-US" w:eastAsia="zh-CN"/>
              </w:rPr>
              <w:t>（分工、角色）</w:t>
            </w:r>
          </w:p>
        </w:tc>
      </w:tr>
      <w:tr w14:paraId="0E762B2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053D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AD13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2377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A5A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5055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355017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83E22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59BB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7C59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395A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9228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F5A8A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51884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8E53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ADD9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B09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8222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1697B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DC5D4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688F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7D8F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FB5D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89E3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33B54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CD63C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80CF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790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CD64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4B6F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798DA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E4F4B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C707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768F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65AE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3C58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DEB2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97365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9CDD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8528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AD09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BD15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D487D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66CF6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21F5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AC94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805C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30E2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7F518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4871F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8D2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333A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222F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977A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ED2682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CD877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6F36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833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5430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2477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1B19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72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8E87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作品简介</w:t>
            </w:r>
          </w:p>
          <w:p w14:paraId="02620E47">
            <w:pPr>
              <w:bidi w:val="0"/>
              <w:spacing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（主题、人物、场次、剧情介绍）</w:t>
            </w:r>
          </w:p>
        </w:tc>
        <w:tc>
          <w:tcPr>
            <w:tcW w:w="6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FA26A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</w:p>
          <w:p w14:paraId="6BB9AB53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</w:p>
          <w:p w14:paraId="1001A305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</w:p>
          <w:p w14:paraId="5836D42A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ADB9C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7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F086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学院</w:t>
            </w:r>
          </w:p>
          <w:p w14:paraId="74742B7B">
            <w:pPr>
              <w:bidi w:val="0"/>
              <w:spacing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zh-TW" w:eastAsia="zh-TW"/>
              </w:rPr>
              <w:t>意见</w:t>
            </w:r>
          </w:p>
        </w:tc>
        <w:tc>
          <w:tcPr>
            <w:tcW w:w="6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08092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</w:p>
          <w:p w14:paraId="18DBFDA3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</w:p>
          <w:p w14:paraId="38C44169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</w:p>
          <w:p w14:paraId="01967CBC">
            <w:pPr>
              <w:bidi w:val="0"/>
              <w:spacing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zh-TW" w:eastAsia="zh-TW"/>
              </w:rPr>
              <w:t xml:space="preserve">         分管领导签名：</w:t>
            </w:r>
          </w:p>
          <w:p w14:paraId="6E09AEFF">
            <w:pPr>
              <w:bidi w:val="0"/>
              <w:spacing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zh-TW" w:eastAsia="zh-TW"/>
              </w:rPr>
              <w:t xml:space="preserve">       学院公章</w:t>
            </w:r>
          </w:p>
          <w:p w14:paraId="23596271">
            <w:pPr>
              <w:bidi w:val="0"/>
              <w:spacing w:line="360" w:lineRule="auto"/>
              <w:ind w:left="0" w:right="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auto"/>
                <w:lang w:val="zh-TW" w:eastAsia="zh-TW"/>
              </w:rPr>
              <w:t xml:space="preserve">年    月    日    </w:t>
            </w:r>
          </w:p>
        </w:tc>
      </w:tr>
    </w:tbl>
    <w:p w14:paraId="563167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4446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1BA1CAA4-2D45-4C4A-8F5E-B5C2CA15DB3C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D803FB-ACEE-4BF4-835D-7399933251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C7C6D"/>
    <w:rsid w:val="020807FB"/>
    <w:rsid w:val="125529F5"/>
    <w:rsid w:val="1FF05470"/>
    <w:rsid w:val="310408C6"/>
    <w:rsid w:val="3B4C7C6D"/>
    <w:rsid w:val="3BF21D7B"/>
    <w:rsid w:val="570F30D6"/>
    <w:rsid w:val="5C8F672A"/>
    <w:rsid w:val="5E7B6C91"/>
    <w:rsid w:val="645B2F0E"/>
    <w:rsid w:val="65C35D4F"/>
    <w:rsid w:val="6F490BF2"/>
    <w:rsid w:val="7E0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1570</Words>
  <Characters>1604</Characters>
  <Lines>0</Lines>
  <Paragraphs>0</Paragraphs>
  <TotalTime>254</TotalTime>
  <ScaleCrop>false</ScaleCrop>
  <LinksUpToDate>false</LinksUpToDate>
  <CharactersWithSpaces>1659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2025-03-19T02:25:00Z</dcterms:created>
  <dc:creator>企业用户_200236614</dc:creator>
  <cp:lastModifiedBy>Nightmare</cp:lastModifiedBy>
  <cp:lastPrinted>2025-04-01T07:07:00Z</cp:lastPrinted>
  <dcterms:modified xsi:type="dcterms:W3CDTF">2025-04-02T01:04:05Z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9D860AF581004DDCAFE7AB8CDB81FD5B_13</vt:lpwstr>
  </property>
  <property fmtid="{D5CDD505-2E9C-101B-9397-08002B2CF9AE}" pid="4" name="KSOTemplateDocerSaveRecord">
    <vt:lpwstr>eyJoZGlkIjoiZjQzYmE2OWU0NmZlZjNhMjllMDRlNzJiMWY4MjIyZTkiLCJ1c2VySWQiOiI0OTg1Mjg0NzAifQ==</vt:lpwstr>
  </property>
</Properties>
</file>